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1EACE" w14:textId="77777777" w:rsidR="003A2692" w:rsidRDefault="003A2692" w:rsidP="003A2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  <w:t>ЛЮТИЙ</w:t>
      </w:r>
    </w:p>
    <w:p w14:paraId="65C9961C" w14:textId="77777777" w:rsidR="003A2692" w:rsidRDefault="003A2692" w:rsidP="003A2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               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46"/>
        <w:gridCol w:w="1361"/>
        <w:gridCol w:w="3456"/>
        <w:gridCol w:w="1023"/>
      </w:tblGrid>
      <w:tr w:rsidR="003A2692" w14:paraId="0B9484F9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08FA2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FD10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2608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D05F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3A2692" w14:paraId="76376A8F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5BBE05FB" w14:textId="77777777" w:rsidR="003A2692" w:rsidRDefault="003A269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23F85540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08EB38FE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2F6195A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37DC0942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DA1F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BFEF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2A82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B2A4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578AD1BF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EDFD" w14:textId="77777777" w:rsidR="003A2692" w:rsidRP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Проводити роз’яснювальну роботу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 батьками здобувачів освіти щодо їх відповідальності за відвідуванням учнями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C18D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125E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7951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23C2C091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6482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виникненню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електроструму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викликаної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електрострумом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73B7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1EED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05613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29A38C2D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22DDB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Пасажир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автомобілі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E05C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ECEF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650D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0B246260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55C5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дифтерії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1B9E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46F5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E537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1460B685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A5DD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Розглянути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D079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8CD9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20F8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71BA0E10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B96C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поглиблену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адаптованості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дорослим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сприяння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повноцінній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4B68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D98E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рактичний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F154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2D169D54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610B" w14:textId="77777777" w:rsidR="003A2692" w:rsidRDefault="003A2692" w:rsidP="00B07203">
            <w:pPr>
              <w:numPr>
                <w:ilvl w:val="0"/>
                <w:numId w:val="1"/>
              </w:numPr>
              <w:spacing w:after="0" w:line="240" w:lineRule="auto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A5C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D73F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6892" w14:textId="77777777" w:rsidR="003A2692" w:rsidRDefault="003A2692">
            <w:pP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3A2692" w14:paraId="0E437D27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75C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з батьками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стоять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обліку</w:t>
            </w:r>
            <w:proofErr w:type="spellEnd"/>
            <w:r w:rsidR="006775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наявністю)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6FE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299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A8B9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4E97E75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00A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9-11кл. «У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пошуку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1AEB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09-11.02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1E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0B58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3541D6C3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D8AE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орієнтація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старшокласників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5A326546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Типологія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особистості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привабливе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середовище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Голландом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);</w:t>
            </w:r>
          </w:p>
          <w:p w14:paraId="5A641501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Профіль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інтересів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тест).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BAC1" w14:textId="77777777" w:rsidR="003A2692" w:rsidRDefault="00176CDC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16.02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74D76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8F6A" w14:textId="77777777" w:rsidR="003A2692" w:rsidRDefault="003A26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2390F" w:rsidRPr="0032390F" w14:paraId="4067A779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A60E" w14:textId="6D29AAE1" w:rsidR="0032390F" w:rsidRPr="0032390F" w:rsidRDefault="0032390F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Здійснення розвивальної, просвітницької роботи з учнями. Проведення циклу занять, тренінгів для підлітків з питань формування ціннісних орієнтацій та соціальної компетентності , моделей поводження в кризових ситуаціях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5262" w14:textId="05776676" w:rsidR="0032390F" w:rsidRDefault="0032390F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27.02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57A3" w14:textId="479AEC74" w:rsidR="0032390F" w:rsidRPr="0032390F" w:rsidRDefault="0032390F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Практичний психолог Людмила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E07C" w14:textId="77777777" w:rsidR="0032390F" w:rsidRPr="0032390F" w:rsidRDefault="003239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3A2692" w14:paraId="782CF68E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39D8B70E" w14:textId="77777777" w:rsidR="003A2692" w:rsidRDefault="003A26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611D" w14:textId="77777777" w:rsidR="003A2692" w:rsidRDefault="003A269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64E3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819A8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6780C916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8C16" w14:textId="77777777" w:rsidR="003A2692" w:rsidRDefault="003A26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Залучати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146A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FA0D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B2DE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07E32DB1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340C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педагога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питань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самовизначення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(9, 11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8F25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14:paraId="2DBC4FAA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02B4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73FC" w14:textId="77777777" w:rsidR="003A2692" w:rsidRDefault="003A26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2692" w14:paraId="1347CEF5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9A0C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занять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тренінгів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 метою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впевненості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перевантажень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стресів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816C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D584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F528" w14:textId="77777777" w:rsidR="003A2692" w:rsidRDefault="003A26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2692" w14:paraId="088DA1F6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4DB5529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2D5EDCAA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2B442646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707D0DF7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2F982351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B1D21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психофізичного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4EC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4529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2A2F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61F491E3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B6E2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просвітницьких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життя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школярів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01D8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C484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B7F9" w14:textId="77777777" w:rsidR="003A2692" w:rsidRDefault="003A2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692" w14:paraId="78FBEF6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A7C6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рамках Дня спонтанного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прояву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доброти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4FDE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лютого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B1B7" w14:textId="77777777" w:rsidR="003A2692" w:rsidRDefault="003A269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B0EB" w14:textId="77777777" w:rsidR="003A2692" w:rsidRDefault="003A26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45" w14:paraId="643DB387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38CE" w14:textId="32190CDB" w:rsid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Ціннісне ставлення до себе:</w:t>
            </w:r>
          </w:p>
          <w:p w14:paraId="06FD9FF0" w14:textId="77777777" w:rsid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Романтичного тижня</w:t>
            </w:r>
          </w:p>
          <w:p w14:paraId="5DB093A0" w14:textId="7151C48D" w:rsidR="00F20045" w:rsidRP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«Читаю вголос»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46BD" w14:textId="77777777" w:rsid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 лютого</w:t>
            </w:r>
          </w:p>
          <w:p w14:paraId="181CA1B2" w14:textId="77777777" w:rsid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A1C386A" w14:textId="083E49C5" w:rsidR="00F20045" w:rsidRP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Перша середа лютого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2BCE" w14:textId="451B0683" w:rsidR="00F20045" w:rsidRDefault="00F2004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20045">
              <w:rPr>
                <w:rFonts w:ascii="Times New Roman" w:hAnsi="Times New Roman"/>
                <w:sz w:val="20"/>
                <w:szCs w:val="20"/>
              </w:rPr>
              <w:t xml:space="preserve">Заступник з ВР </w:t>
            </w:r>
            <w:proofErr w:type="spellStart"/>
            <w:r w:rsidRPr="00F20045">
              <w:rPr>
                <w:rFonts w:ascii="Times New Roman" w:hAnsi="Times New Roman"/>
                <w:sz w:val="20"/>
                <w:szCs w:val="20"/>
              </w:rPr>
              <w:t>Світлана</w:t>
            </w:r>
            <w:proofErr w:type="spellEnd"/>
            <w:r w:rsidRPr="00F20045">
              <w:rPr>
                <w:rFonts w:ascii="Times New Roman" w:hAnsi="Times New Roman"/>
                <w:sz w:val="20"/>
                <w:szCs w:val="20"/>
              </w:rPr>
              <w:t xml:space="preserve"> Гульченко, педагог </w:t>
            </w:r>
            <w:proofErr w:type="spellStart"/>
            <w:r w:rsidRPr="00F20045">
              <w:rPr>
                <w:rFonts w:ascii="Times New Roman" w:hAnsi="Times New Roman"/>
                <w:sz w:val="20"/>
                <w:szCs w:val="20"/>
              </w:rPr>
              <w:t>організатор</w:t>
            </w:r>
            <w:proofErr w:type="spellEnd"/>
            <w:r w:rsidRPr="00F200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20045">
              <w:rPr>
                <w:rFonts w:ascii="Times New Roman" w:hAnsi="Times New Roman"/>
                <w:sz w:val="20"/>
                <w:szCs w:val="20"/>
              </w:rPr>
              <w:t>класні</w:t>
            </w:r>
            <w:proofErr w:type="spellEnd"/>
            <w:r w:rsidRPr="00F20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sz w:val="20"/>
                <w:szCs w:val="20"/>
              </w:rPr>
              <w:t>керівники</w:t>
            </w:r>
            <w:proofErr w:type="spellEnd"/>
            <w:r w:rsidRPr="00F200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20045">
              <w:rPr>
                <w:rFonts w:ascii="Times New Roman" w:hAnsi="Times New Roman"/>
                <w:sz w:val="20"/>
                <w:szCs w:val="20"/>
              </w:rPr>
              <w:t>учнівське</w:t>
            </w:r>
            <w:proofErr w:type="spellEnd"/>
            <w:r w:rsidRPr="00F20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2387" w14:textId="77777777" w:rsidR="00F20045" w:rsidRDefault="00F20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692" w14:paraId="716C91D9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2511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14:paraId="5069EC4B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воїнів-інтернаціоналістів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(відкритий кінозал ««Ціна чужої війни»)</w:t>
            </w:r>
          </w:p>
          <w:p w14:paraId="0A9AE17A" w14:textId="7A3DB312" w:rsidR="003A2692" w:rsidRDefault="00F20045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пам’яті</w:t>
            </w:r>
            <w:r w:rsid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«Небесна сотня у наших серцях» до Дня вшанування подвигів учасників Революції гідності й </w:t>
            </w:r>
            <w:proofErr w:type="spellStart"/>
            <w:r w:rsid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увінчення</w:t>
            </w:r>
            <w:proofErr w:type="spellEnd"/>
            <w:r w:rsid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пам’яті Героїв Небесної Сотні</w:t>
            </w:r>
          </w:p>
          <w:p w14:paraId="72C8ABD5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Дня міста»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22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17-18.02</w:t>
            </w:r>
          </w:p>
          <w:p w14:paraId="7C7AB20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A0CE461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BA2204D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5BDF34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D0D0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B159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3FE82B1D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2EF6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14:paraId="202A7A65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Книжкова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рідної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6453E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21-25.02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191D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5336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25546222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D1F9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Ціннісне ставлення до природи</w:t>
            </w:r>
          </w:p>
          <w:p w14:paraId="27E62084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 природничих наук (біологія, хімія, фізика, географія, природа)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2060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03.-09.02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D41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природничих наук(біологія, хімія, фізика, географія, природа)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9907" w14:textId="77777777" w:rsidR="003A2692" w:rsidRDefault="003A26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2692" w14:paraId="672C1342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7BDC" w14:textId="77777777" w:rsidR="003A2692" w:rsidRDefault="003A269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61AA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A030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F45B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12FFC0F7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EBC0C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4EE75D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10E8B30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5FE9751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0192A7D7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829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EA4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2606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5633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419BE0B7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23D9741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FE082A3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008D7E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740F24A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51F836CA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B289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F462" w14:textId="77777777" w:rsidR="003A2692" w:rsidRDefault="004F3A07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3A26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196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9C42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EAC" w14:paraId="18A1BDC7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7A22" w14:textId="0BE2F5C6" w:rsidR="009F3EAC" w:rsidRPr="009F3EAC" w:rsidRDefault="009F3EAC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Тематичний контроль «</w:t>
            </w:r>
            <w:r w:rsidRPr="00817A52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Ефективність та якість супроводу освітнього процесу учнів з особливими освітніми потребами </w:t>
            </w:r>
            <w:r w:rsidRPr="00817A52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асистентами вчителів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3462" w14:textId="460D962A" w:rsidR="009F3EAC" w:rsidRDefault="009F3EAC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09.-13.02.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58C2" w14:textId="43BD3B90" w:rsidR="009F3EAC" w:rsidRPr="009F3EAC" w:rsidRDefault="009F3EAC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НВР Світлана Собецька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FD6B" w14:textId="77777777" w:rsidR="009F3EAC" w:rsidRDefault="009F3E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13116C36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A5AC0AB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69E3F6E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FF43A99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778DF0B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3B7E0F1E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0479" w14:textId="77777777" w:rsidR="003A2692" w:rsidRDefault="003A269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59EA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5C8B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281F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2EAC76F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E16D447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CDA9496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88334CD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C8D957C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0F0CD651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943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кейса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5F8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0F8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1F626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536B1B1C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A86A8FB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B0D90EF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27DDC17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1715231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1D71208A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DDE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Місячник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учителів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EEB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DAF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1291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160213A1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1C23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lastRenderedPageBreak/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обміну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: «Робота з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218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69A6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0B80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30458135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D111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ринг «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Ключові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реформування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сучасної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школи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6140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B98E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463D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79FFC765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57A891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8E967EE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D4500FC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B439033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02C50BF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69D8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82EC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7073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C803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FB9" w:rsidRPr="0032390F" w14:paraId="17AA64CB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9894" w14:textId="77777777" w:rsidR="00981FB9" w:rsidRPr="00981FB9" w:rsidRDefault="00981FB9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Консультація</w:t>
            </w:r>
            <w:proofErr w:type="spellEnd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здобувачів</w:t>
            </w:r>
            <w:proofErr w:type="spellEnd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  з</w:t>
            </w:r>
            <w:proofErr w:type="gramEnd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питання</w:t>
            </w:r>
            <w:proofErr w:type="spellEnd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вибору</w:t>
            </w:r>
            <w:proofErr w:type="spellEnd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1FB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професії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4DEC" w14:textId="77777777" w:rsidR="00981FB9" w:rsidRPr="00981FB9" w:rsidRDefault="00981FB9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0D49" w14:textId="5125745F" w:rsidR="00981FB9" w:rsidRPr="0032390F" w:rsidRDefault="00981FB9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39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 w:rsidR="003239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практичний психолог Людмила </w:t>
            </w:r>
            <w:proofErr w:type="spellStart"/>
            <w:r w:rsidR="003239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65FE" w14:textId="77777777" w:rsidR="00981FB9" w:rsidRPr="0032390F" w:rsidRDefault="00981FB9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51515FD5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EE976F7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D85DCE9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378C828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BA3ADD9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6A169C54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4DEA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елементами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-шлях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D42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0889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342F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7DB37779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37A2" w14:textId="77777777" w:rsidR="003A2692" w:rsidRDefault="003A269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FD1F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5BBE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3FF5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4E70154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8FB60D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EBE993C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1093BB5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A446F57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1C47C3BD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1E61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Інформативна нарада:</w:t>
            </w:r>
          </w:p>
          <w:p w14:paraId="495638D1" w14:textId="77777777" w:rsidR="003A2692" w:rsidRPr="001A79EA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стан </w:t>
            </w:r>
            <w:proofErr w:type="spellStart"/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  <w:p w14:paraId="0BCE9201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EC3EF4E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дозвілля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4CFE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74F5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D195D4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89AF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2F56741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DB60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 при директорові:</w:t>
            </w:r>
          </w:p>
          <w:p w14:paraId="3BE89E6C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2030 року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за 202</w:t>
            </w:r>
            <w:r w:rsidR="001A79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14:paraId="66125B54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листа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науки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Херсонської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06.04.2023 № 02-14/459/0/23-323.06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розпорядження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р. №190-р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схвалення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2032 року «Читання як життєва стратегія»</w:t>
            </w:r>
          </w:p>
          <w:p w14:paraId="69468F9D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Про стан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5BAA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7C99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CC60" w14:textId="77777777" w:rsidR="003A2692" w:rsidRDefault="003A26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2692" w14:paraId="113F7A5A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66F3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14:paraId="3E0D49A6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хід вивчення і узагальнення ефективного педагогічного досвіду </w:t>
            </w:r>
          </w:p>
          <w:p w14:paraId="1ECF4930" w14:textId="77777777" w:rsidR="003A2692" w:rsidRPr="001A79EA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 Про результати проведення Фестивалю педагогічної майстерності  вчителів.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6EC9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DF47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A7E" w14:textId="77777777" w:rsidR="003A2692" w:rsidRDefault="003A26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2692" w14:paraId="17B0C5CC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9BB9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4873D78E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стан відвідування учнями ліцею.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1F214A24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роботу ради профілактики.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5B25FB9A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стан відвідування ліцею учнями позбавленими батьківського піклування.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2297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E6D6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7337" w14:textId="77777777" w:rsidR="003A2692" w:rsidRDefault="003A26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A2692" w14:paraId="2C1DAEE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DB27" w14:textId="77777777" w:rsidR="003A2692" w:rsidRDefault="003A269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7D046246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14:paraId="2C3B020E" w14:textId="77777777" w:rsidR="003A2692" w:rsidRDefault="003A2692">
            <w:pPr>
              <w:spacing w:after="0"/>
              <w:ind w:right="42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простору,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мобінгу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Новій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                                                                                            </w:t>
            </w:r>
          </w:p>
          <w:p w14:paraId="6ECA98D7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невідкладні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належну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14:paraId="6D56746D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4.Про інформаційну відкритість діяльності закладу освіти та роботу  сайту закладу. </w:t>
            </w:r>
          </w:p>
          <w:p w14:paraId="28BD7169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невизнання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DB5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AD13F2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17C9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1450F0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D5A3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00189A75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9CA86FE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9A979EB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5B6F654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714B2B5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3AF26E50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1FAB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лекторій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клімат-створення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C090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0277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8B3C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13B8D7AB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17ED419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99B7F2C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D6AAEC0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0BED331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14DB8F0D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7EEF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думками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персоналом» (за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5911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842B" w14:textId="77777777" w:rsid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38CC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692" w14:paraId="48DC4D06" w14:textId="77777777" w:rsidTr="003A2692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60BAE41" w14:textId="77777777" w:rsidR="003A2692" w:rsidRPr="003A2692" w:rsidRDefault="003A2692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6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4.Організація освітнього процесу на засадах </w:t>
            </w:r>
            <w:proofErr w:type="spellStart"/>
            <w:r w:rsidRPr="003A26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людиноцентризму</w:t>
            </w:r>
            <w:proofErr w:type="spellEnd"/>
            <w:r w:rsidRPr="003A26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928C6DC" w14:textId="77777777" w:rsidR="003A2692" w:rsidRP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C61B832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BE41A94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17ECB2E2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ADEE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4B459A1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конкурсі-захисті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науково-дослідницьких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МАН</w:t>
            </w:r>
          </w:p>
          <w:p w14:paraId="55DF4AFB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</w:p>
          <w:p w14:paraId="724C62B0" w14:textId="77777777" w:rsidR="003A2692" w:rsidRDefault="003A269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 участь у III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обласному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етапі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Міжнародного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конкурсу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Яцика</w:t>
            </w:r>
            <w:proofErr w:type="spellEnd"/>
          </w:p>
          <w:p w14:paraId="7772DC2A" w14:textId="77777777" w:rsidR="003A2692" w:rsidRDefault="003A269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val="uk-UA" w:eastAsia="ru-RU"/>
              </w:rPr>
              <w:t>Про відзначення</w:t>
            </w:r>
            <w: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val="uk-UA" w:eastAsia="ru-RU"/>
              </w:rPr>
              <w:t>Міжнародного дня рідної мови</w:t>
            </w:r>
          </w:p>
          <w:p w14:paraId="0C753C8F" w14:textId="77777777" w:rsidR="003A2692" w:rsidRDefault="003A269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додаткових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канікул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1-А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202</w:t>
            </w:r>
            <w:r w:rsidR="001A79E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1A79EA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навчальному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році</w:t>
            </w:r>
            <w:proofErr w:type="spellEnd"/>
          </w:p>
          <w:p w14:paraId="08A0F2D3" w14:textId="77777777" w:rsidR="003A2692" w:rsidRDefault="003A269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підсумки проведення заходів до Міжнародного дня рідної мови</w:t>
            </w:r>
          </w:p>
          <w:p w14:paraId="219036F6" w14:textId="77777777" w:rsidR="003A2692" w:rsidRPr="001A79EA" w:rsidRDefault="003A269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тижня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боротьби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туберкульозом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3896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553" w14:textId="77777777" w:rsidR="003A2692" w:rsidRDefault="003A2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999240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A040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2692" w14:paraId="28838CC6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E9756D9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EEBBF5D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519286D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130CF0A" w14:textId="77777777" w:rsidR="003A2692" w:rsidRDefault="003A269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3A2692" w14:paraId="4F24E8A6" w14:textId="77777777" w:rsidTr="003A2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4F1C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D471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C2C6" w14:textId="77777777" w:rsidR="003A2692" w:rsidRDefault="003A269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09F5" w14:textId="77777777" w:rsidR="003A2692" w:rsidRDefault="003A269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55FE10AE" w14:textId="77777777" w:rsidR="003A2692" w:rsidRDefault="003A2692" w:rsidP="003A2692">
      <w:pPr>
        <w:rPr>
          <w:rFonts w:ascii="Times New Roman" w:hAnsi="Times New Roman"/>
        </w:rPr>
      </w:pPr>
    </w:p>
    <w:p w14:paraId="0ED2BE07" w14:textId="77777777" w:rsidR="003A2692" w:rsidRDefault="003A2692" w:rsidP="003A2692">
      <w:pPr>
        <w:rPr>
          <w:rFonts w:ascii="Times New Roman" w:hAnsi="Times New Roman"/>
        </w:rPr>
      </w:pPr>
    </w:p>
    <w:p w14:paraId="45D0CBB7" w14:textId="77777777" w:rsidR="00B64D0E" w:rsidRPr="003A2692" w:rsidRDefault="00B64D0E">
      <w:pPr>
        <w:rPr>
          <w:rFonts w:ascii="Times New Roman" w:hAnsi="Times New Roman"/>
        </w:rPr>
      </w:pPr>
    </w:p>
    <w:sectPr w:rsidR="00B64D0E" w:rsidRPr="003A2692" w:rsidSect="003A2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421E"/>
    <w:multiLevelType w:val="multilevel"/>
    <w:tmpl w:val="94D8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5EF"/>
    <w:rsid w:val="00003265"/>
    <w:rsid w:val="00167833"/>
    <w:rsid w:val="00176CDC"/>
    <w:rsid w:val="001A79EA"/>
    <w:rsid w:val="00310CE4"/>
    <w:rsid w:val="0031147D"/>
    <w:rsid w:val="0032390F"/>
    <w:rsid w:val="003A2692"/>
    <w:rsid w:val="004F3A07"/>
    <w:rsid w:val="006145F7"/>
    <w:rsid w:val="006775F7"/>
    <w:rsid w:val="00872509"/>
    <w:rsid w:val="00981FB9"/>
    <w:rsid w:val="009B0FFA"/>
    <w:rsid w:val="009F3EAC"/>
    <w:rsid w:val="00B64D0E"/>
    <w:rsid w:val="00C465EF"/>
    <w:rsid w:val="00DE4205"/>
    <w:rsid w:val="00F20045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D12F"/>
  <w15:docId w15:val="{A1CC3D72-65B0-4363-8DEB-F44B19C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26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EAD3-D61F-46D9-B562-4FB4B97E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6447</Words>
  <Characters>3676</Characters>
  <Application>Microsoft Office Word</Application>
  <DocSecurity>0</DocSecurity>
  <Lines>30</Lines>
  <Paragraphs>20</Paragraphs>
  <ScaleCrop>false</ScaleCrop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2025-04-27T13:01:00Z</dcterms:created>
  <dcterms:modified xsi:type="dcterms:W3CDTF">2025-07-03T15:44:00Z</dcterms:modified>
</cp:coreProperties>
</file>